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E10" w:rsidRPr="00620B9F" w:rsidRDefault="00F446B3" w:rsidP="00620B9F">
      <w:pPr>
        <w:jc w:val="center"/>
        <w:rPr>
          <w:rFonts w:ascii="Bookman Old Style" w:hAnsi="Bookman Old Style"/>
          <w:b/>
          <w:i/>
          <w:sz w:val="96"/>
          <w:szCs w:val="96"/>
          <w:u w:val="single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036B79E" wp14:editId="5E2EF9FE">
            <wp:simplePos x="0" y="0"/>
            <wp:positionH relativeFrom="column">
              <wp:posOffset>-495300</wp:posOffset>
            </wp:positionH>
            <wp:positionV relativeFrom="paragraph">
              <wp:posOffset>-1981200</wp:posOffset>
            </wp:positionV>
            <wp:extent cx="10772775" cy="9124950"/>
            <wp:effectExtent l="0" t="0" r="9525" b="0"/>
            <wp:wrapNone/>
            <wp:docPr id="1" name="Рисунок 1" descr="https://www.nastol.com.ua/pic/201610/1366x768/nastol.com.ua-19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nastol.com.ua/pic/201610/1366x768/nastol.com.ua-19005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7454" cy="9128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0B9F">
        <w:rPr>
          <w:rFonts w:ascii="Bookman Old Style" w:hAnsi="Bookman Old Style"/>
          <w:b/>
          <w:i/>
          <w:sz w:val="96"/>
          <w:szCs w:val="96"/>
          <w:u w:val="single"/>
        </w:rPr>
        <w:t xml:space="preserve"> </w:t>
      </w:r>
      <w:r w:rsidR="00620B9F" w:rsidRPr="00620B9F">
        <w:rPr>
          <w:rFonts w:ascii="Bookman Old Style" w:hAnsi="Bookman Old Style"/>
          <w:b/>
          <w:i/>
          <w:sz w:val="96"/>
          <w:szCs w:val="96"/>
          <w:u w:val="single"/>
        </w:rPr>
        <w:t>Расписание осенних утренников</w:t>
      </w:r>
    </w:p>
    <w:tbl>
      <w:tblPr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1701"/>
        <w:gridCol w:w="5528"/>
        <w:gridCol w:w="6095"/>
      </w:tblGrid>
      <w:tr w:rsidR="00620B9F" w:rsidRPr="00F446B3" w:rsidTr="00F446B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время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группа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Ответственные</w:t>
            </w:r>
          </w:p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</w:tr>
      <w:tr w:rsidR="00EC081F" w:rsidRPr="00F446B3" w:rsidTr="00F446B3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81F" w:rsidRPr="00F446B3" w:rsidRDefault="00E53370" w:rsidP="00A9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30 октября 2018г.</w:t>
            </w:r>
          </w:p>
          <w:p w:rsidR="00E53370" w:rsidRPr="00F446B3" w:rsidRDefault="00E53370" w:rsidP="00A9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81F" w:rsidRPr="00F446B3" w:rsidRDefault="00EC081F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9.00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783CA6">
              <w:rPr>
                <w:rFonts w:ascii="Times New Roman" w:hAnsi="Times New Roman"/>
                <w:b/>
                <w:sz w:val="40"/>
                <w:szCs w:val="40"/>
              </w:rPr>
              <w:t>Средняя №12</w:t>
            </w:r>
          </w:p>
          <w:p w:rsidR="00783CA6" w:rsidRP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81F" w:rsidRP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F446B3">
              <w:rPr>
                <w:rFonts w:ascii="Times New Roman" w:hAnsi="Times New Roman"/>
                <w:sz w:val="40"/>
                <w:szCs w:val="40"/>
              </w:rPr>
              <w:t>Сергеева М. Ю. , Петрова К.В.</w:t>
            </w:r>
          </w:p>
        </w:tc>
      </w:tr>
      <w:tr w:rsidR="00783CA6" w:rsidRPr="00783CA6" w:rsidTr="00F446B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C081F" w:rsidRPr="00F446B3" w:rsidRDefault="00EC081F" w:rsidP="00A9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81F" w:rsidRPr="00F446B3" w:rsidRDefault="00EC081F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10.30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3CA6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Старшая № 14</w:t>
            </w:r>
          </w:p>
          <w:p w:rsidR="00F446B3" w:rsidRPr="00F446B3" w:rsidRDefault="00F446B3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C081F" w:rsidRPr="00783CA6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F446B3">
              <w:rPr>
                <w:rFonts w:ascii="Times New Roman" w:hAnsi="Times New Roman"/>
                <w:sz w:val="40"/>
                <w:szCs w:val="40"/>
              </w:rPr>
              <w:t xml:space="preserve">Сергеева М.Е., </w:t>
            </w:r>
            <w:proofErr w:type="spellStart"/>
            <w:r w:rsidRPr="00F446B3">
              <w:rPr>
                <w:rFonts w:ascii="Times New Roman" w:hAnsi="Times New Roman"/>
                <w:sz w:val="40"/>
                <w:szCs w:val="40"/>
              </w:rPr>
              <w:t>Токмакова</w:t>
            </w:r>
            <w:proofErr w:type="spellEnd"/>
            <w:r w:rsidRPr="00F446B3">
              <w:rPr>
                <w:rFonts w:ascii="Times New Roman" w:hAnsi="Times New Roman"/>
                <w:sz w:val="40"/>
                <w:szCs w:val="40"/>
              </w:rPr>
              <w:t xml:space="preserve"> Ю. А.</w:t>
            </w:r>
          </w:p>
        </w:tc>
      </w:tr>
      <w:tr w:rsidR="00EC081F" w:rsidRPr="00F446B3" w:rsidTr="00F446B3"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81F" w:rsidRPr="00F446B3" w:rsidRDefault="00EC081F" w:rsidP="00A9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81F" w:rsidRPr="00F446B3" w:rsidRDefault="00EC081F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15.30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Подготовительная №15</w:t>
            </w:r>
          </w:p>
          <w:p w:rsidR="00783CA6" w:rsidRP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C081F" w:rsidRP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F446B3">
              <w:rPr>
                <w:rFonts w:ascii="Times New Roman" w:hAnsi="Times New Roman"/>
                <w:sz w:val="40"/>
                <w:szCs w:val="40"/>
              </w:rPr>
              <w:t xml:space="preserve">Изосимова Ю.А., </w:t>
            </w:r>
            <w:proofErr w:type="spellStart"/>
            <w:r w:rsidRPr="00F446B3">
              <w:rPr>
                <w:rFonts w:ascii="Times New Roman" w:hAnsi="Times New Roman"/>
                <w:sz w:val="40"/>
                <w:szCs w:val="40"/>
              </w:rPr>
              <w:t>БойковаН.В</w:t>
            </w:r>
            <w:proofErr w:type="spellEnd"/>
            <w:r w:rsidRPr="00F446B3">
              <w:rPr>
                <w:rFonts w:ascii="Times New Roman" w:hAnsi="Times New Roman"/>
                <w:sz w:val="40"/>
                <w:szCs w:val="40"/>
              </w:rPr>
              <w:t>.</w:t>
            </w:r>
          </w:p>
        </w:tc>
      </w:tr>
      <w:tr w:rsidR="00EC081F" w:rsidRPr="00F446B3" w:rsidTr="00F446B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EC081F" w:rsidRPr="00F446B3" w:rsidRDefault="00EC081F" w:rsidP="00A924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EC081F" w:rsidRPr="00F446B3" w:rsidRDefault="00EC081F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F446B3" w:rsidRPr="00F446B3" w:rsidRDefault="00F446B3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EC081F" w:rsidRPr="00F446B3" w:rsidRDefault="00EC081F" w:rsidP="00783CA6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</w:p>
        </w:tc>
      </w:tr>
      <w:tr w:rsidR="00620B9F" w:rsidRPr="00F446B3" w:rsidTr="00F446B3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3370" w:rsidRPr="00F446B3" w:rsidRDefault="00E53370" w:rsidP="00E533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31 октября 2018г.</w:t>
            </w:r>
          </w:p>
          <w:p w:rsidR="00620B9F" w:rsidRPr="00F446B3" w:rsidRDefault="00E53370" w:rsidP="00E5337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0B9F" w:rsidRPr="00F446B3" w:rsidRDefault="00620B9F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09.00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83CA6" w:rsidRPr="00783CA6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783CA6">
              <w:rPr>
                <w:rFonts w:ascii="Times New Roman" w:hAnsi="Times New Roman"/>
                <w:b/>
                <w:sz w:val="40"/>
                <w:szCs w:val="40"/>
              </w:rPr>
              <w:t>Средняя №13</w:t>
            </w:r>
          </w:p>
          <w:p w:rsidR="00F446B3" w:rsidRPr="00F446B3" w:rsidRDefault="00F446B3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0B9F" w:rsidRP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/>
                <w:sz w:val="40"/>
                <w:szCs w:val="40"/>
              </w:rPr>
              <w:t>Гарифуллина</w:t>
            </w:r>
            <w:proofErr w:type="spellEnd"/>
            <w:r>
              <w:rPr>
                <w:rFonts w:ascii="Times New Roman" w:hAnsi="Times New Roman"/>
                <w:sz w:val="40"/>
                <w:szCs w:val="40"/>
              </w:rPr>
              <w:t xml:space="preserve"> Г. И.,</w:t>
            </w:r>
            <w:r w:rsidRPr="00F446B3">
              <w:rPr>
                <w:rFonts w:ascii="Times New Roman" w:hAnsi="Times New Roman"/>
                <w:sz w:val="40"/>
                <w:szCs w:val="40"/>
              </w:rPr>
              <w:t xml:space="preserve"> Идрисова Г.С.</w:t>
            </w:r>
          </w:p>
        </w:tc>
      </w:tr>
      <w:tr w:rsidR="00620B9F" w:rsidRPr="00F446B3" w:rsidTr="00F446B3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0B9F" w:rsidRPr="00F446B3" w:rsidRDefault="00620B9F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10.30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3CA6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Старшая № 16</w:t>
            </w:r>
          </w:p>
          <w:p w:rsidR="00F446B3" w:rsidRPr="00F446B3" w:rsidRDefault="00F446B3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0B9F" w:rsidRP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783CA6">
              <w:rPr>
                <w:rFonts w:ascii="Times New Roman" w:hAnsi="Times New Roman"/>
                <w:sz w:val="40"/>
                <w:szCs w:val="40"/>
              </w:rPr>
              <w:t>Юсупова Г.В.</w:t>
            </w:r>
            <w:bookmarkStart w:id="0" w:name="_GoBack"/>
            <w:bookmarkEnd w:id="0"/>
            <w:r w:rsidRPr="00783CA6">
              <w:rPr>
                <w:rFonts w:ascii="Times New Roman" w:hAnsi="Times New Roman"/>
                <w:sz w:val="40"/>
                <w:szCs w:val="40"/>
              </w:rPr>
              <w:t xml:space="preserve">, </w:t>
            </w:r>
            <w:proofErr w:type="spellStart"/>
            <w:r w:rsidRPr="00783CA6">
              <w:rPr>
                <w:rFonts w:ascii="Times New Roman" w:hAnsi="Times New Roman"/>
                <w:sz w:val="40"/>
                <w:szCs w:val="40"/>
              </w:rPr>
              <w:t>Сингатуллина</w:t>
            </w:r>
            <w:proofErr w:type="spellEnd"/>
            <w:r w:rsidRPr="00783CA6">
              <w:rPr>
                <w:rFonts w:ascii="Times New Roman" w:hAnsi="Times New Roman"/>
                <w:sz w:val="40"/>
                <w:szCs w:val="40"/>
              </w:rPr>
              <w:t xml:space="preserve"> А.А.</w:t>
            </w:r>
          </w:p>
        </w:tc>
      </w:tr>
      <w:tr w:rsidR="00620B9F" w:rsidRPr="00F446B3" w:rsidTr="00F446B3"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0B9F" w:rsidRPr="00F446B3" w:rsidRDefault="00853177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15.30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  <w:r w:rsidRPr="00F446B3">
              <w:rPr>
                <w:rFonts w:ascii="Times New Roman" w:hAnsi="Times New Roman"/>
                <w:b/>
                <w:sz w:val="40"/>
                <w:szCs w:val="40"/>
              </w:rPr>
              <w:t>Подготовительная  №17</w:t>
            </w:r>
          </w:p>
          <w:p w:rsidR="00F446B3" w:rsidRPr="00F446B3" w:rsidRDefault="00F446B3" w:rsidP="00783C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20B9F" w:rsidRPr="00F446B3" w:rsidRDefault="00783CA6" w:rsidP="00783CA6">
            <w:pPr>
              <w:spacing w:after="0" w:line="240" w:lineRule="auto"/>
              <w:jc w:val="center"/>
              <w:rPr>
                <w:rFonts w:ascii="Times New Roman" w:hAnsi="Times New Roman"/>
                <w:sz w:val="40"/>
                <w:szCs w:val="40"/>
              </w:rPr>
            </w:pPr>
            <w:r w:rsidRPr="00F446B3">
              <w:rPr>
                <w:rFonts w:ascii="Times New Roman" w:hAnsi="Times New Roman"/>
                <w:sz w:val="40"/>
                <w:szCs w:val="40"/>
              </w:rPr>
              <w:t>Королева А.В., Рубцова Е. В.</w:t>
            </w:r>
          </w:p>
        </w:tc>
      </w:tr>
      <w:tr w:rsidR="00620B9F" w:rsidRPr="00F446B3" w:rsidTr="00F446B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620B9F" w:rsidRPr="00F446B3" w:rsidRDefault="00620B9F" w:rsidP="006745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</w:tcPr>
          <w:p w:rsidR="00620B9F" w:rsidRPr="00F446B3" w:rsidRDefault="00620B9F" w:rsidP="00674598">
            <w:pPr>
              <w:spacing w:after="0" w:line="240" w:lineRule="auto"/>
              <w:rPr>
                <w:rFonts w:ascii="Times New Roman" w:hAnsi="Times New Roman"/>
                <w:sz w:val="40"/>
                <w:szCs w:val="40"/>
              </w:rPr>
            </w:pPr>
          </w:p>
        </w:tc>
      </w:tr>
    </w:tbl>
    <w:p w:rsidR="00620B9F" w:rsidRDefault="00620B9F" w:rsidP="00F446B3"/>
    <w:sectPr w:rsidR="00620B9F" w:rsidSect="00620B9F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AE2"/>
    <w:rsid w:val="00620B9F"/>
    <w:rsid w:val="00641230"/>
    <w:rsid w:val="006420A9"/>
    <w:rsid w:val="00783CA6"/>
    <w:rsid w:val="00853177"/>
    <w:rsid w:val="00A60F9A"/>
    <w:rsid w:val="00B767E1"/>
    <w:rsid w:val="00BD4AE2"/>
    <w:rsid w:val="00C547BD"/>
    <w:rsid w:val="00D05FC0"/>
    <w:rsid w:val="00D73E10"/>
    <w:rsid w:val="00E53370"/>
    <w:rsid w:val="00EC081F"/>
    <w:rsid w:val="00F4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rsid w:val="00D05FC0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44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46B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9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rsid w:val="00D05FC0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44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446B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</dc:creator>
  <cp:keywords/>
  <dc:description/>
  <cp:lastModifiedBy>NINE</cp:lastModifiedBy>
  <cp:revision>10</cp:revision>
  <dcterms:created xsi:type="dcterms:W3CDTF">2017-09-28T09:47:00Z</dcterms:created>
  <dcterms:modified xsi:type="dcterms:W3CDTF">2018-10-08T11:45:00Z</dcterms:modified>
</cp:coreProperties>
</file>